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>«А.Байтұрсынов атындағы</w:t>
            </w:r>
          </w:p>
          <w:p w:rsidR="007C3A83" w:rsidRPr="00CF66BC" w:rsidRDefault="007C3A83" w:rsidP="007C3A83">
            <w:pPr>
              <w:pStyle w:val="a4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C3A83" w:rsidRPr="00CF66BC" w:rsidRDefault="007C3A83" w:rsidP="007C3A83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CF66BC">
              <w:rPr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7C3A83" w:rsidRPr="00CF66BC" w:rsidRDefault="007C3A83" w:rsidP="007C3A83">
            <w:pPr>
              <w:pStyle w:val="a4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7C3A83" w:rsidRPr="00CF66BC" w:rsidRDefault="007C3A83" w:rsidP="007C3A83">
            <w:pPr>
              <w:pStyle w:val="a4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/>
              <w:rPr>
                <w:b/>
                <w:sz w:val="28"/>
                <w:szCs w:val="28"/>
              </w:rPr>
            </w:pPr>
            <w:r w:rsidRPr="00CF66B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 w:firstLine="283"/>
              <w:jc w:val="right"/>
              <w:rPr>
                <w:b/>
                <w:sz w:val="28"/>
                <w:szCs w:val="28"/>
              </w:rPr>
            </w:pPr>
            <w:r w:rsidRPr="00CF66BC">
              <w:rPr>
                <w:b/>
                <w:sz w:val="28"/>
                <w:szCs w:val="28"/>
              </w:rPr>
              <w:t> 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СПРАВКА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8" w:rsidRPr="00CF66BC" w:rsidRDefault="007847B8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7C3A83"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ылыми</w:t>
            </w: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-техникалық</w:t>
            </w:r>
          </w:p>
          <w:p w:rsidR="007C3A83" w:rsidRPr="00CF66BC" w:rsidRDefault="007C3A83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847B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на заседание </w:t>
            </w:r>
            <w:r w:rsidR="007847B8"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научно-технического</w:t>
            </w: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совета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BB5603" w:rsidP="00CF66BC">
            <w:pPr>
              <w:pStyle w:val="a4"/>
              <w:spacing w:after="0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06</w:t>
            </w:r>
            <w:r w:rsidR="007C3A83" w:rsidRPr="00CF66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F66BC" w:rsidRPr="00CF66BC">
              <w:rPr>
                <w:sz w:val="28"/>
                <w:szCs w:val="28"/>
              </w:rPr>
              <w:t>2</w:t>
            </w:r>
            <w:r w:rsidR="007847B8" w:rsidRPr="00CF66BC">
              <w:rPr>
                <w:sz w:val="28"/>
                <w:szCs w:val="28"/>
              </w:rPr>
              <w:t>.201</w:t>
            </w:r>
            <w:r w:rsidR="00A9215F" w:rsidRPr="00CF66BC">
              <w:rPr>
                <w:sz w:val="28"/>
                <w:szCs w:val="28"/>
              </w:rPr>
              <w:t>9</w:t>
            </w:r>
            <w:r w:rsidR="007C3A83" w:rsidRPr="00CF66BC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BB5603" w:rsidP="00CF66BC">
            <w:pPr>
              <w:pStyle w:val="a4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</w:t>
            </w:r>
            <w:r w:rsidR="007C3A83" w:rsidRPr="00CF66BC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</w:t>
            </w:r>
            <w:r w:rsidR="00CF66BC" w:rsidRPr="00CF66BC">
              <w:rPr>
                <w:sz w:val="28"/>
                <w:szCs w:val="28"/>
                <w:lang w:val="kk-KZ"/>
              </w:rPr>
              <w:t>2</w:t>
            </w:r>
            <w:r w:rsidR="00F159CD" w:rsidRPr="00CF66BC">
              <w:rPr>
                <w:sz w:val="28"/>
                <w:szCs w:val="28"/>
                <w:lang w:val="kk-KZ"/>
              </w:rPr>
              <w:t>.</w:t>
            </w:r>
            <w:r w:rsidR="007847B8" w:rsidRPr="00CF66BC">
              <w:rPr>
                <w:sz w:val="28"/>
                <w:szCs w:val="28"/>
                <w:lang w:val="kk-KZ"/>
              </w:rPr>
              <w:t>201</w:t>
            </w:r>
            <w:r w:rsidR="00A9215F" w:rsidRPr="00CF66BC">
              <w:rPr>
                <w:sz w:val="28"/>
                <w:szCs w:val="28"/>
                <w:lang w:val="kk-KZ"/>
              </w:rPr>
              <w:t>9</w:t>
            </w:r>
            <w:r w:rsidR="007847B8" w:rsidRPr="00CF66BC">
              <w:rPr>
                <w:sz w:val="28"/>
                <w:szCs w:val="28"/>
                <w:lang w:val="kk-KZ"/>
              </w:rPr>
              <w:t xml:space="preserve"> </w:t>
            </w:r>
            <w:r w:rsidR="007C3A83" w:rsidRPr="00CF66BC">
              <w:rPr>
                <w:sz w:val="28"/>
                <w:szCs w:val="28"/>
                <w:lang w:val="kk-KZ"/>
              </w:rPr>
              <w:t>г.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CF66BC">
              <w:rPr>
                <w:rStyle w:val="s1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9D7E05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9D7E05">
            <w:pPr>
              <w:pStyle w:val="a4"/>
              <w:spacing w:after="0"/>
              <w:ind w:left="0"/>
              <w:rPr>
                <w:rStyle w:val="s1"/>
                <w:sz w:val="28"/>
                <w:szCs w:val="28"/>
                <w:lang w:val="kk-KZ"/>
              </w:rPr>
            </w:pPr>
          </w:p>
        </w:tc>
      </w:tr>
    </w:tbl>
    <w:p w:rsidR="00FF7F77" w:rsidRPr="00FF7F77" w:rsidRDefault="00FF7F77" w:rsidP="00FF7F77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bookmarkStart w:id="0" w:name="_GoBack"/>
      <w:proofErr w:type="spellStart"/>
      <w:r w:rsidRPr="00FF7F77">
        <w:rPr>
          <w:rFonts w:ascii="Times New Roman" w:hAnsi="Times New Roman" w:cs="Times New Roman"/>
          <w:sz w:val="28"/>
          <w:szCs w:val="28"/>
          <w:lang w:eastAsia="ja-JP"/>
        </w:rPr>
        <w:t>Жиентаева</w:t>
      </w:r>
      <w:proofErr w:type="spellEnd"/>
      <w:r w:rsidRPr="00FF7F77">
        <w:rPr>
          <w:rFonts w:ascii="Times New Roman" w:hAnsi="Times New Roman" w:cs="Times New Roman"/>
          <w:sz w:val="28"/>
          <w:szCs w:val="28"/>
          <w:lang w:eastAsia="ja-JP"/>
        </w:rPr>
        <w:t xml:space="preserve"> С.М.</w:t>
      </w:r>
    </w:p>
    <w:p w:rsidR="00FF7F77" w:rsidRPr="00FF7F77" w:rsidRDefault="00FF7F77" w:rsidP="00FF7F77">
      <w:pPr>
        <w:jc w:val="both"/>
        <w:rPr>
          <w:rFonts w:ascii="Times New Roman" w:hAnsi="Times New Roman" w:cs="Times New Roman"/>
          <w:sz w:val="28"/>
          <w:szCs w:val="28"/>
        </w:rPr>
      </w:pPr>
      <w:r w:rsidRPr="00FF7F77">
        <w:rPr>
          <w:rFonts w:ascii="Times New Roman" w:hAnsi="Times New Roman" w:cs="Times New Roman"/>
          <w:sz w:val="28"/>
          <w:szCs w:val="28"/>
          <w:lang w:eastAsia="ja-JP"/>
        </w:rPr>
        <w:t>1.Обсуждение требований</w:t>
      </w:r>
      <w:r w:rsidRPr="00FF7F77">
        <w:rPr>
          <w:rFonts w:ascii="Times New Roman" w:hAnsi="Times New Roman" w:cs="Times New Roman"/>
          <w:sz w:val="28"/>
          <w:szCs w:val="28"/>
        </w:rPr>
        <w:t>, предъявляемые к выполнению монографии, издания которой рекомендуется засчитывать по рейтинговой оценке деятельности ППС университета в течение трех лет по пятьсот баллов ежегодно.</w:t>
      </w:r>
    </w:p>
    <w:p w:rsidR="00FF7F77" w:rsidRPr="00FF7F77" w:rsidRDefault="00FF7F77" w:rsidP="00FF7F77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F7F77">
        <w:rPr>
          <w:rFonts w:ascii="Times New Roman" w:hAnsi="Times New Roman" w:cs="Times New Roman"/>
          <w:sz w:val="28"/>
          <w:szCs w:val="28"/>
        </w:rPr>
        <w:t>2. Ходатайство о том, чтобы «свидетельство о государственной регистрации прав на объект авторского права» засчитывалась рейтинговой комиссией автору в течение трех лет.</w:t>
      </w:r>
    </w:p>
    <w:bookmarkEnd w:id="0"/>
    <w:p w:rsidR="009D7E05" w:rsidRPr="00CF66BC" w:rsidRDefault="009D7E05" w:rsidP="00CF66BC">
      <w:pPr>
        <w:pStyle w:val="a4"/>
        <w:tabs>
          <w:tab w:val="left" w:pos="6660"/>
        </w:tabs>
        <w:suppressAutoHyphens/>
        <w:spacing w:after="0"/>
        <w:ind w:firstLine="601"/>
        <w:rPr>
          <w:b/>
          <w:sz w:val="28"/>
          <w:szCs w:val="28"/>
        </w:rPr>
      </w:pPr>
    </w:p>
    <w:sectPr w:rsidR="009D7E05" w:rsidRPr="00CF66BC" w:rsidSect="00FF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DF5"/>
    <w:multiLevelType w:val="multilevel"/>
    <w:tmpl w:val="F7E4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BC0038"/>
    <w:multiLevelType w:val="multilevel"/>
    <w:tmpl w:val="17B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C21EE"/>
    <w:multiLevelType w:val="hybridMultilevel"/>
    <w:tmpl w:val="A450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834"/>
    <w:multiLevelType w:val="hybridMultilevel"/>
    <w:tmpl w:val="0098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2692"/>
    <w:rsid w:val="00081927"/>
    <w:rsid w:val="00167644"/>
    <w:rsid w:val="001A7295"/>
    <w:rsid w:val="002161F7"/>
    <w:rsid w:val="002A368F"/>
    <w:rsid w:val="003C4447"/>
    <w:rsid w:val="003E2F59"/>
    <w:rsid w:val="00415523"/>
    <w:rsid w:val="005271EA"/>
    <w:rsid w:val="005B2692"/>
    <w:rsid w:val="006344E6"/>
    <w:rsid w:val="00644009"/>
    <w:rsid w:val="006E77A7"/>
    <w:rsid w:val="00766C55"/>
    <w:rsid w:val="007847B8"/>
    <w:rsid w:val="007C3A83"/>
    <w:rsid w:val="007C5EAE"/>
    <w:rsid w:val="007E3FDF"/>
    <w:rsid w:val="00831377"/>
    <w:rsid w:val="00845D5B"/>
    <w:rsid w:val="00981C59"/>
    <w:rsid w:val="009D7E05"/>
    <w:rsid w:val="00A25E68"/>
    <w:rsid w:val="00A536DC"/>
    <w:rsid w:val="00A9215F"/>
    <w:rsid w:val="00B35D23"/>
    <w:rsid w:val="00B40152"/>
    <w:rsid w:val="00B9048E"/>
    <w:rsid w:val="00BB5603"/>
    <w:rsid w:val="00BF6E42"/>
    <w:rsid w:val="00C417D9"/>
    <w:rsid w:val="00C42A0E"/>
    <w:rsid w:val="00CF66BC"/>
    <w:rsid w:val="00F159CD"/>
    <w:rsid w:val="00FC264B"/>
    <w:rsid w:val="00FE74D6"/>
    <w:rsid w:val="00FF40B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27"/>
    <w:pPr>
      <w:ind w:left="720"/>
      <w:contextualSpacing/>
    </w:pPr>
  </w:style>
  <w:style w:type="paragraph" w:styleId="a4">
    <w:name w:val="Body Text Indent"/>
    <w:basedOn w:val="a"/>
    <w:link w:val="a5"/>
    <w:rsid w:val="007C3A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C3A8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C3A83"/>
  </w:style>
  <w:style w:type="character" w:styleId="a6">
    <w:name w:val="Strong"/>
    <w:basedOn w:val="a0"/>
    <w:uiPriority w:val="22"/>
    <w:qFormat/>
    <w:rsid w:val="007C3A83"/>
    <w:rPr>
      <w:b/>
      <w:bCs/>
    </w:rPr>
  </w:style>
  <w:style w:type="paragraph" w:customStyle="1" w:styleId="Default">
    <w:name w:val="Default"/>
    <w:rsid w:val="007C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344E6"/>
    <w:rPr>
      <w:color w:val="0000FF" w:themeColor="hyperlink"/>
      <w:u w:val="single"/>
    </w:rPr>
  </w:style>
  <w:style w:type="paragraph" w:styleId="a8">
    <w:name w:val="No Spacing"/>
    <w:uiPriority w:val="1"/>
    <w:qFormat/>
    <w:rsid w:val="009D7E0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4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ТППЖ</dc:creator>
  <cp:keywords/>
  <dc:description/>
  <cp:lastModifiedBy>Lenovо</cp:lastModifiedBy>
  <cp:revision>24</cp:revision>
  <cp:lastPrinted>2016-02-02T08:57:00Z</cp:lastPrinted>
  <dcterms:created xsi:type="dcterms:W3CDTF">2016-02-02T08:27:00Z</dcterms:created>
  <dcterms:modified xsi:type="dcterms:W3CDTF">2021-01-17T08:07:00Z</dcterms:modified>
</cp:coreProperties>
</file>